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29EB2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rFonts w:ascii="宋体" w:hAnsi="宋体" w:eastAsia="宋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  <w:highlight w:val="none"/>
        </w:rPr>
        <w:t>附件1</w:t>
      </w:r>
    </w:p>
    <w:p w14:paraId="064A33B1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 w:line="360" w:lineRule="exact"/>
        <w:ind w:firstLine="1968" w:firstLineChars="700"/>
        <w:textAlignment w:val="auto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四川省骨科医院中药临床药师培训基地</w:t>
      </w:r>
    </w:p>
    <w:p w14:paraId="241E3168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 w:line="360" w:lineRule="exact"/>
        <w:jc w:val="center"/>
        <w:textAlignment w:val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学员报名登记表</w:t>
      </w:r>
    </w:p>
    <w:tbl>
      <w:tblPr>
        <w:tblStyle w:val="10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25"/>
        <w:gridCol w:w="1350"/>
        <w:gridCol w:w="15"/>
        <w:gridCol w:w="1260"/>
        <w:gridCol w:w="1275"/>
        <w:gridCol w:w="981"/>
      </w:tblGrid>
      <w:tr w14:paraId="6BD9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08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2B5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0C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0D7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3A6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民族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7D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479B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2F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技术职称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780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394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出生年月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9A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539A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18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工作单位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A27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6E660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0E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通讯地址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965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4DAE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7C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邮编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37E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9E3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电话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8A3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09A93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1C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Email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DE7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787A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AA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本科</w:t>
            </w:r>
          </w:p>
          <w:p w14:paraId="0444EF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以上</w:t>
            </w:r>
          </w:p>
          <w:p w14:paraId="1E66DB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学历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246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、毕业于年月学校：专业：</w:t>
            </w:r>
          </w:p>
        </w:tc>
      </w:tr>
      <w:tr w14:paraId="49A61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68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1B9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  <w:r>
              <w:rPr>
                <w:rFonts w:hint="eastAsia"/>
                <w:szCs w:val="21"/>
                <w:highlight w:val="none"/>
              </w:rPr>
              <w:t>、毕业于年月学校：专业：</w:t>
            </w:r>
          </w:p>
        </w:tc>
      </w:tr>
      <w:tr w14:paraId="07C29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8E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9D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、毕业于年月学校：专业：</w:t>
            </w:r>
          </w:p>
        </w:tc>
      </w:tr>
      <w:tr w14:paraId="6D316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9BA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专业工作经历：</w:t>
            </w:r>
            <w:r>
              <w:rPr>
                <w:rFonts w:hint="eastAsia"/>
                <w:i/>
                <w:iCs/>
                <w:szCs w:val="21"/>
                <w:highlight w:val="none"/>
              </w:rPr>
              <w:t>请重点填写参与临床药物治疗工作经历</w:t>
            </w:r>
          </w:p>
          <w:p w14:paraId="1DD740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i/>
                <w:iCs/>
                <w:szCs w:val="21"/>
                <w:highlight w:val="none"/>
              </w:rPr>
            </w:pPr>
          </w:p>
        </w:tc>
      </w:tr>
      <w:tr w14:paraId="0C0B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92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近</w:t>
            </w: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年接受专业培训情况：</w:t>
            </w:r>
          </w:p>
          <w:p w14:paraId="1C2F71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  <w:p w14:paraId="0815C2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</w:p>
        </w:tc>
      </w:tr>
      <w:tr w14:paraId="56B1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0AB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论文、著作、科研情况：</w:t>
            </w:r>
          </w:p>
        </w:tc>
      </w:tr>
    </w:tbl>
    <w:p w14:paraId="07F8B562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highlight w:val="none"/>
        </w:rPr>
      </w:pPr>
    </w:p>
    <w:p w14:paraId="0CF7D01E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rFonts w:hint="eastAsia" w:ascii="宋体" w:hAnsi="宋体" w:eastAsia="宋体"/>
          <w:b/>
          <w:sz w:val="28"/>
          <w:szCs w:val="28"/>
          <w:highlight w:val="none"/>
        </w:rPr>
      </w:pPr>
    </w:p>
    <w:p w14:paraId="52163732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rFonts w:hint="eastAsia" w:ascii="宋体" w:hAnsi="宋体" w:eastAsia="宋体"/>
          <w:b/>
          <w:sz w:val="28"/>
          <w:szCs w:val="28"/>
          <w:highlight w:val="none"/>
        </w:rPr>
      </w:pPr>
    </w:p>
    <w:p w14:paraId="648FCE26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rFonts w:hint="eastAsia" w:ascii="宋体" w:hAnsi="宋体" w:eastAsia="宋体"/>
          <w:b/>
          <w:sz w:val="28"/>
          <w:szCs w:val="28"/>
          <w:highlight w:val="none"/>
        </w:rPr>
      </w:pPr>
    </w:p>
    <w:p w14:paraId="78777D74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附件2</w:t>
      </w:r>
    </w:p>
    <w:p w14:paraId="6A2679BB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48"/>
          <w:szCs w:val="48"/>
          <w:highlight w:val="none"/>
        </w:rPr>
      </w:pPr>
    </w:p>
    <w:p w14:paraId="763D0EBA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rFonts w:eastAsia="宋体"/>
          <w:b/>
          <w:bCs/>
          <w:sz w:val="48"/>
          <w:szCs w:val="48"/>
          <w:highlight w:val="none"/>
        </w:rPr>
      </w:pPr>
      <w:r>
        <w:rPr>
          <w:rFonts w:hint="eastAsia"/>
          <w:b/>
          <w:bCs/>
          <w:sz w:val="48"/>
          <w:szCs w:val="48"/>
          <w:highlight w:val="none"/>
        </w:rPr>
        <w:t>中华中医药学会</w:t>
      </w:r>
    </w:p>
    <w:p w14:paraId="7AB93F4A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6"/>
          <w:highlight w:val="none"/>
        </w:rPr>
      </w:pPr>
      <w:r>
        <w:rPr>
          <w:rFonts w:hint="eastAsia"/>
          <w:b/>
          <w:bCs/>
          <w:sz w:val="36"/>
          <w:highlight w:val="none"/>
        </w:rPr>
        <w:t>中药临床药师培训基地学员申请表</w:t>
      </w:r>
    </w:p>
    <w:p w14:paraId="78B41859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5EBB1AB8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1736A9FB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53A3BB8A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tbl>
      <w:tblPr>
        <w:tblStyle w:val="10"/>
        <w:tblW w:w="4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 w14:paraId="0319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50601F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jc w:val="distribute"/>
              <w:textAlignment w:val="auto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申请人姓名</w:t>
            </w:r>
          </w:p>
        </w:tc>
        <w:tc>
          <w:tcPr>
            <w:tcW w:w="3139" w:type="dxa"/>
            <w:vAlign w:val="bottom"/>
          </w:tcPr>
          <w:p w14:paraId="7B391D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rFonts w:eastAsia="华文行楷"/>
                <w:sz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highlight w:val="none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highlight w:val="none"/>
                <w:u w:val="single"/>
              </w:rPr>
              <w:t xml:space="preserve">                   </w:t>
            </w:r>
          </w:p>
        </w:tc>
      </w:tr>
      <w:tr w14:paraId="69C52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224100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jc w:val="distribute"/>
              <w:textAlignment w:val="auto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原工作单位</w:t>
            </w:r>
          </w:p>
        </w:tc>
        <w:tc>
          <w:tcPr>
            <w:tcW w:w="3139" w:type="dxa"/>
            <w:vAlign w:val="bottom"/>
          </w:tcPr>
          <w:p w14:paraId="49A07D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rFonts w:eastAsia="华文行楷"/>
                <w:sz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highlight w:val="none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highlight w:val="none"/>
                <w:u w:val="single"/>
              </w:rPr>
              <w:t xml:space="preserve">                    </w:t>
            </w:r>
          </w:p>
        </w:tc>
      </w:tr>
      <w:tr w14:paraId="5381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13D33E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jc w:val="distribute"/>
              <w:textAlignment w:val="auto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申请单位</w:t>
            </w:r>
          </w:p>
        </w:tc>
        <w:tc>
          <w:tcPr>
            <w:tcW w:w="3139" w:type="dxa"/>
            <w:vAlign w:val="bottom"/>
          </w:tcPr>
          <w:p w14:paraId="6366EB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rFonts w:eastAsia="华文行楷"/>
                <w:sz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highlight w:val="none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highlight w:val="none"/>
                <w:u w:val="single"/>
              </w:rPr>
              <w:t xml:space="preserve">                    </w:t>
            </w:r>
          </w:p>
        </w:tc>
      </w:tr>
      <w:tr w14:paraId="248B5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73DB3F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jc w:val="distribute"/>
              <w:textAlignment w:val="auto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学科、专业</w:t>
            </w:r>
          </w:p>
        </w:tc>
        <w:tc>
          <w:tcPr>
            <w:tcW w:w="3139" w:type="dxa"/>
            <w:vAlign w:val="bottom"/>
          </w:tcPr>
          <w:p w14:paraId="042B29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rFonts w:eastAsia="华文行楷"/>
                <w:sz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highlight w:val="none"/>
                <w:u w:val="single"/>
              </w:rPr>
              <w:t xml:space="preserve"> </w:t>
            </w:r>
            <w:r>
              <w:rPr>
                <w:rFonts w:hint="eastAsia" w:eastAsia="华文行楷"/>
                <w:sz w:val="28"/>
                <w:highlight w:val="none"/>
                <w:u w:val="single"/>
              </w:rPr>
              <w:t xml:space="preserve">                    </w:t>
            </w:r>
          </w:p>
        </w:tc>
      </w:tr>
      <w:tr w14:paraId="1C51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740EFB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jc w:val="distribute"/>
              <w:textAlignment w:val="auto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填表时间</w:t>
            </w:r>
          </w:p>
        </w:tc>
        <w:tc>
          <w:tcPr>
            <w:tcW w:w="3139" w:type="dxa"/>
            <w:vAlign w:val="bottom"/>
          </w:tcPr>
          <w:p w14:paraId="094C72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textAlignment w:val="auto"/>
              <w:rPr>
                <w:rFonts w:ascii="华文行楷"/>
                <w:sz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highlight w:val="none"/>
                <w:u w:val="single"/>
              </w:rPr>
              <w:t xml:space="preserve"> </w:t>
            </w:r>
            <w:r>
              <w:rPr>
                <w:rFonts w:hint="eastAsia" w:ascii="华文行楷"/>
                <w:sz w:val="28"/>
                <w:highlight w:val="none"/>
                <w:u w:val="single"/>
              </w:rPr>
              <w:t xml:space="preserve">                    </w:t>
            </w:r>
          </w:p>
        </w:tc>
      </w:tr>
    </w:tbl>
    <w:p w14:paraId="00242E46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75A4655F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4C3638D7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1018D671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b/>
          <w:bCs/>
          <w:sz w:val="32"/>
          <w:highlight w:val="none"/>
        </w:rPr>
      </w:pPr>
      <w:r>
        <w:rPr>
          <w:b/>
          <w:bCs/>
          <w:sz w:val="32"/>
          <w:highlight w:val="none"/>
        </w:rPr>
        <w:br w:type="page"/>
      </w:r>
    </w:p>
    <w:p w14:paraId="1E5503A3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</w:p>
    <w:p w14:paraId="63275FFE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jc w:val="center"/>
        <w:textAlignment w:val="auto"/>
        <w:rPr>
          <w:b/>
          <w:bCs/>
          <w:sz w:val="32"/>
          <w:highlight w:val="none"/>
        </w:rPr>
      </w:pPr>
      <w:r>
        <w:rPr>
          <w:rFonts w:hint="eastAsia"/>
          <w:color w:val="000000"/>
          <w:sz w:val="30"/>
          <w:highlight w:val="none"/>
        </w:rPr>
        <w:t>中华中医药学会中药临床药师培训基地学员申请表</w:t>
      </w:r>
    </w:p>
    <w:tbl>
      <w:tblPr>
        <w:tblStyle w:val="10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14:paraId="18F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vAlign w:val="center"/>
          </w:tcPr>
          <w:p w14:paraId="73CDD4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14:paraId="60C3C2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826" w:type="dxa"/>
            <w:vAlign w:val="center"/>
          </w:tcPr>
          <w:p w14:paraId="14D5D1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14:paraId="725AEE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06181B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14:paraId="260E1C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55AA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 w14:paraId="1FAC9E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出生</w:t>
            </w:r>
          </w:p>
          <w:p w14:paraId="46518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b/>
                <w:bCs/>
                <w:sz w:val="32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14:paraId="29B6DC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ascii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3E6C11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身份</w:t>
            </w:r>
          </w:p>
          <w:p w14:paraId="678093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14:paraId="7A72AF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ascii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62FB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vAlign w:val="center"/>
          </w:tcPr>
          <w:p w14:paraId="435637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技术</w:t>
            </w:r>
          </w:p>
          <w:p w14:paraId="519EDE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14:paraId="786B7B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14:paraId="7535D2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14:paraId="67CBCB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144E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vAlign w:val="center"/>
          </w:tcPr>
          <w:p w14:paraId="39A952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14:paraId="336615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 w14:paraId="40717B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14:paraId="6A5AF2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05AB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vAlign w:val="center"/>
          </w:tcPr>
          <w:p w14:paraId="466429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最后</w:t>
            </w:r>
          </w:p>
          <w:p w14:paraId="1C7F23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952" w:type="dxa"/>
            <w:gridSpan w:val="4"/>
          </w:tcPr>
          <w:p w14:paraId="6BEC2C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151" w:type="dxa"/>
            <w:gridSpan w:val="5"/>
          </w:tcPr>
          <w:p w14:paraId="073500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1297" w:type="dxa"/>
            <w:gridSpan w:val="3"/>
          </w:tcPr>
          <w:p w14:paraId="4B267D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613" w:type="dxa"/>
          </w:tcPr>
          <w:p w14:paraId="679F93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学位</w:t>
            </w:r>
          </w:p>
        </w:tc>
      </w:tr>
      <w:tr w14:paraId="28FC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vAlign w:val="center"/>
          </w:tcPr>
          <w:p w14:paraId="4CB834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2952" w:type="dxa"/>
            <w:gridSpan w:val="4"/>
          </w:tcPr>
          <w:p w14:paraId="4D9652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1120" w:firstLineChars="400"/>
              <w:textAlignment w:val="auto"/>
              <w:rPr>
                <w:rFonts w:ascii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51" w:type="dxa"/>
            <w:gridSpan w:val="5"/>
          </w:tcPr>
          <w:p w14:paraId="501486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</w:tc>
        <w:tc>
          <w:tcPr>
            <w:tcW w:w="1297" w:type="dxa"/>
            <w:gridSpan w:val="3"/>
          </w:tcPr>
          <w:p w14:paraId="4A78B9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</w:tc>
        <w:tc>
          <w:tcPr>
            <w:tcW w:w="1613" w:type="dxa"/>
          </w:tcPr>
          <w:p w14:paraId="01FAC5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</w:tc>
      </w:tr>
      <w:tr w14:paraId="6C9B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vAlign w:val="center"/>
          </w:tcPr>
          <w:p w14:paraId="4BDEAD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140" w:firstLineChars="5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259" w:type="dxa"/>
            <w:gridSpan w:val="12"/>
          </w:tcPr>
          <w:p w14:paraId="0F0F57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5C8F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50" w:type="dxa"/>
            <w:gridSpan w:val="2"/>
            <w:vAlign w:val="center"/>
          </w:tcPr>
          <w:p w14:paraId="40D10E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7259" w:type="dxa"/>
            <w:gridSpan w:val="12"/>
          </w:tcPr>
          <w:p w14:paraId="0AD139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11A812B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/>
              <w:ind w:firstLine="442" w:firstLineChars="1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 w14:paraId="2AA9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vAlign w:val="center"/>
          </w:tcPr>
          <w:p w14:paraId="77329A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现从事专业</w:t>
            </w:r>
          </w:p>
        </w:tc>
        <w:tc>
          <w:tcPr>
            <w:tcW w:w="3319" w:type="dxa"/>
            <w:gridSpan w:val="5"/>
          </w:tcPr>
          <w:p w14:paraId="423259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14:paraId="71ED1A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培训专业</w:t>
            </w:r>
          </w:p>
        </w:tc>
        <w:tc>
          <w:tcPr>
            <w:tcW w:w="2544" w:type="dxa"/>
            <w:gridSpan w:val="3"/>
          </w:tcPr>
          <w:p w14:paraId="12043C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2DE2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vAlign w:val="center"/>
          </w:tcPr>
          <w:p w14:paraId="105952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掌握何种外语</w:t>
            </w:r>
          </w:p>
        </w:tc>
        <w:tc>
          <w:tcPr>
            <w:tcW w:w="3319" w:type="dxa"/>
            <w:gridSpan w:val="5"/>
          </w:tcPr>
          <w:p w14:paraId="0FDDCA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396" w:type="dxa"/>
            <w:gridSpan w:val="4"/>
            <w:vAlign w:val="center"/>
          </w:tcPr>
          <w:p w14:paraId="048D59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熟练程度</w:t>
            </w:r>
          </w:p>
        </w:tc>
        <w:tc>
          <w:tcPr>
            <w:tcW w:w="2544" w:type="dxa"/>
            <w:gridSpan w:val="3"/>
          </w:tcPr>
          <w:p w14:paraId="200270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47A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vAlign w:val="center"/>
          </w:tcPr>
          <w:p w14:paraId="0B15BD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6453C7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53EA83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39AAAC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工作简历</w:t>
            </w:r>
          </w:p>
          <w:p w14:paraId="62577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60C683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1E3F70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sz w:val="28"/>
                <w:szCs w:val="28"/>
                <w:highlight w:val="none"/>
              </w:rPr>
            </w:pPr>
          </w:p>
          <w:p w14:paraId="54DC05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3319" w:type="dxa"/>
            <w:gridSpan w:val="5"/>
            <w:vAlign w:val="center"/>
          </w:tcPr>
          <w:p w14:paraId="7999E6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14:paraId="79C3F3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      位</w:t>
            </w:r>
          </w:p>
        </w:tc>
      </w:tr>
      <w:tr w14:paraId="2B11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950" w:type="dxa"/>
            <w:gridSpan w:val="2"/>
            <w:vMerge w:val="continue"/>
            <w:vAlign w:val="center"/>
          </w:tcPr>
          <w:p w14:paraId="4CC787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3319" w:type="dxa"/>
            <w:gridSpan w:val="5"/>
          </w:tcPr>
          <w:p w14:paraId="112949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 w:eastAsia="华文行楷"/>
                <w:sz w:val="28"/>
                <w:szCs w:val="28"/>
                <w:highlight w:val="none"/>
              </w:rPr>
              <w:t xml:space="preserve"> </w:t>
            </w:r>
          </w:p>
          <w:p w14:paraId="76782D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BDE49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3231F0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602E3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6FA853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56473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7"/>
          </w:tcPr>
          <w:p w14:paraId="2B08AF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 w:eastAsia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097B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50" w:type="dxa"/>
            <w:gridSpan w:val="2"/>
            <w:vMerge w:val="restart"/>
            <w:vAlign w:val="center"/>
          </w:tcPr>
          <w:p w14:paraId="6D7E53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eastAsia="宋体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学习经历</w:t>
            </w:r>
          </w:p>
        </w:tc>
        <w:tc>
          <w:tcPr>
            <w:tcW w:w="3319" w:type="dxa"/>
            <w:gridSpan w:val="5"/>
            <w:vAlign w:val="center"/>
          </w:tcPr>
          <w:p w14:paraId="130F2E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14:paraId="49760A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    位</w:t>
            </w:r>
          </w:p>
        </w:tc>
      </w:tr>
      <w:tr w14:paraId="19AB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950" w:type="dxa"/>
            <w:gridSpan w:val="2"/>
            <w:vMerge w:val="continue"/>
            <w:vAlign w:val="center"/>
          </w:tcPr>
          <w:p w14:paraId="3A6D06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3319" w:type="dxa"/>
            <w:gridSpan w:val="5"/>
          </w:tcPr>
          <w:p w14:paraId="69BEAA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44BFAB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3F6B05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339C57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729555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1C17FA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560" w:firstLineChars="2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7"/>
          </w:tcPr>
          <w:p w14:paraId="4CCF87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</w:tc>
      </w:tr>
      <w:tr w14:paraId="0751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vAlign w:val="center"/>
          </w:tcPr>
          <w:p w14:paraId="61BA2E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主要论文/</w:t>
            </w:r>
          </w:p>
          <w:p w14:paraId="703025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5AC814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  <w:p w14:paraId="1CCEF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  <w:r>
              <w:rPr>
                <w:rFonts w:hint="eastAsia" w:eastAsia="华文行楷"/>
                <w:sz w:val="28"/>
                <w:szCs w:val="28"/>
                <w:highlight w:val="none"/>
              </w:rPr>
              <w:t xml:space="preserve"> </w:t>
            </w:r>
          </w:p>
          <w:p w14:paraId="465839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  <w:p w14:paraId="585C70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  <w:p w14:paraId="33AAE8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  <w:p w14:paraId="084889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eastAsia="华文行楷"/>
                <w:sz w:val="28"/>
                <w:szCs w:val="28"/>
                <w:highlight w:val="none"/>
              </w:rPr>
            </w:pPr>
          </w:p>
        </w:tc>
      </w:tr>
      <w:tr w14:paraId="784E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vAlign w:val="center"/>
          </w:tcPr>
          <w:p w14:paraId="7ECCE4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01BCD5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本人专业水平</w:t>
            </w:r>
          </w:p>
          <w:p w14:paraId="4C3C21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1F4F03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699092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0C7F7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15D9DF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93230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1C8E36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70095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EC58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 w:eastAsia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6A5D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vAlign w:val="center"/>
          </w:tcPr>
          <w:p w14:paraId="16932F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从事中药临床药学工作经历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 w14:paraId="4FD026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36A451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547D80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1BEB2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0FDB53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1935BD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</w:p>
          <w:p w14:paraId="4B5A04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rFonts w:ascii="华文行楷" w:eastAsia="华文行楷"/>
                <w:sz w:val="28"/>
                <w:szCs w:val="28"/>
                <w:highlight w:val="none"/>
              </w:rPr>
            </w:pPr>
            <w:r>
              <w:rPr>
                <w:rFonts w:hint="eastAsia" w:ascii="华文行楷" w:eastAsia="华文行楷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6C4D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</w:tcPr>
          <w:p w14:paraId="0F7830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6AE6F7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sz w:val="28"/>
                <w:szCs w:val="28"/>
                <w:highlight w:val="none"/>
              </w:rPr>
            </w:pPr>
          </w:p>
          <w:p w14:paraId="36C321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 w14:paraId="11C616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sz w:val="28"/>
                <w:szCs w:val="28"/>
                <w:highlight w:val="none"/>
              </w:rPr>
            </w:pPr>
          </w:p>
          <w:p w14:paraId="2CE2AC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sz w:val="28"/>
                <w:szCs w:val="28"/>
                <w:highlight w:val="none"/>
              </w:rPr>
            </w:pPr>
          </w:p>
          <w:p w14:paraId="55E988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sz w:val="28"/>
                <w:szCs w:val="28"/>
                <w:highlight w:val="none"/>
              </w:rPr>
            </w:pPr>
          </w:p>
          <w:p w14:paraId="56991D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       </w:t>
            </w:r>
          </w:p>
          <w:p w14:paraId="07C040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sz w:val="28"/>
                <w:szCs w:val="28"/>
                <w:highlight w:val="none"/>
              </w:rPr>
            </w:pPr>
          </w:p>
          <w:p w14:paraId="66EA0C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  （盖章）    年    月     日</w:t>
            </w:r>
          </w:p>
        </w:tc>
      </w:tr>
      <w:tr w14:paraId="4022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vAlign w:val="center"/>
          </w:tcPr>
          <w:p w14:paraId="390D33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接收部门意见</w:t>
            </w:r>
          </w:p>
          <w:p w14:paraId="277DE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 w14:paraId="443178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     </w:t>
            </w:r>
          </w:p>
          <w:p w14:paraId="0123B9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28A92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5D663D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4433E5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280" w:firstLineChars="100"/>
              <w:jc w:val="both"/>
              <w:textAlignment w:val="auto"/>
              <w:rPr>
                <w:rFonts w:hint="eastAsia"/>
                <w:sz w:val="28"/>
                <w:szCs w:val="28"/>
                <w:highlight w:val="none"/>
              </w:rPr>
            </w:pPr>
          </w:p>
          <w:p w14:paraId="5C071A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after="10" w:line="400" w:lineRule="exact"/>
              <w:ind w:firstLine="840" w:firstLineChars="300"/>
              <w:jc w:val="both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（盖章）    年    月     日</w:t>
            </w:r>
          </w:p>
        </w:tc>
      </w:tr>
    </w:tbl>
    <w:p w14:paraId="049C250B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                          </w:t>
      </w:r>
    </w:p>
    <w:p w14:paraId="28333804">
      <w:pPr>
        <w:pageBreakBefore w:val="0"/>
        <w:kinsoku/>
        <w:wordWrap/>
        <w:overflowPunct/>
        <w:topLinePunct w:val="0"/>
        <w:autoSpaceDE/>
        <w:autoSpaceDN/>
        <w:bidi w:val="0"/>
        <w:spacing w:before="10" w:after="10"/>
        <w:textAlignment w:val="auto"/>
        <w:rPr>
          <w:highlight w:val="none"/>
        </w:rPr>
      </w:pPr>
    </w:p>
    <w:sectPr>
      <w:pgSz w:w="11906" w:h="16838"/>
      <w:pgMar w:top="539" w:right="1286" w:bottom="539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mE2NDI1ODM0YjNiMjkyODM0NTQxYjRlMDgzNDgifQ=="/>
  </w:docVars>
  <w:rsids>
    <w:rsidRoot w:val="00D31D50"/>
    <w:rsid w:val="00017486"/>
    <w:rsid w:val="000210DF"/>
    <w:rsid w:val="00046F85"/>
    <w:rsid w:val="00055143"/>
    <w:rsid w:val="0008363B"/>
    <w:rsid w:val="00085686"/>
    <w:rsid w:val="000A3D01"/>
    <w:rsid w:val="000B75E0"/>
    <w:rsid w:val="000D226C"/>
    <w:rsid w:val="000D5B6F"/>
    <w:rsid w:val="000E0EB9"/>
    <w:rsid w:val="00113164"/>
    <w:rsid w:val="001803D2"/>
    <w:rsid w:val="00183D56"/>
    <w:rsid w:val="00186858"/>
    <w:rsid w:val="00197BA9"/>
    <w:rsid w:val="001A54FE"/>
    <w:rsid w:val="001A6560"/>
    <w:rsid w:val="001C35A9"/>
    <w:rsid w:val="001C5B52"/>
    <w:rsid w:val="001C6FCD"/>
    <w:rsid w:val="001D6624"/>
    <w:rsid w:val="001E488A"/>
    <w:rsid w:val="0020371D"/>
    <w:rsid w:val="00203CA0"/>
    <w:rsid w:val="00207CA6"/>
    <w:rsid w:val="00220E39"/>
    <w:rsid w:val="00252F89"/>
    <w:rsid w:val="002554F3"/>
    <w:rsid w:val="00271455"/>
    <w:rsid w:val="00286FFC"/>
    <w:rsid w:val="00290949"/>
    <w:rsid w:val="002B1095"/>
    <w:rsid w:val="002C05EE"/>
    <w:rsid w:val="002D2B04"/>
    <w:rsid w:val="002D499B"/>
    <w:rsid w:val="00303392"/>
    <w:rsid w:val="0031779E"/>
    <w:rsid w:val="0032320A"/>
    <w:rsid w:val="00323B43"/>
    <w:rsid w:val="00344B69"/>
    <w:rsid w:val="003623D4"/>
    <w:rsid w:val="00366C39"/>
    <w:rsid w:val="00372DAF"/>
    <w:rsid w:val="00376DFE"/>
    <w:rsid w:val="00393B5F"/>
    <w:rsid w:val="003B646B"/>
    <w:rsid w:val="003C246F"/>
    <w:rsid w:val="003D37D8"/>
    <w:rsid w:val="003D42F7"/>
    <w:rsid w:val="00426133"/>
    <w:rsid w:val="004358AB"/>
    <w:rsid w:val="00437271"/>
    <w:rsid w:val="00437EF5"/>
    <w:rsid w:val="00460E53"/>
    <w:rsid w:val="00466961"/>
    <w:rsid w:val="004969A4"/>
    <w:rsid w:val="004C20E2"/>
    <w:rsid w:val="004C396A"/>
    <w:rsid w:val="004E2372"/>
    <w:rsid w:val="004F1FB4"/>
    <w:rsid w:val="00517AAD"/>
    <w:rsid w:val="00563465"/>
    <w:rsid w:val="00585607"/>
    <w:rsid w:val="00587643"/>
    <w:rsid w:val="00593490"/>
    <w:rsid w:val="0059568E"/>
    <w:rsid w:val="005A150E"/>
    <w:rsid w:val="005B1EEB"/>
    <w:rsid w:val="005C0C95"/>
    <w:rsid w:val="005D11ED"/>
    <w:rsid w:val="005E1AE0"/>
    <w:rsid w:val="005E1D0C"/>
    <w:rsid w:val="00603F10"/>
    <w:rsid w:val="00615D8A"/>
    <w:rsid w:val="00633767"/>
    <w:rsid w:val="00655495"/>
    <w:rsid w:val="00673C56"/>
    <w:rsid w:val="006778B4"/>
    <w:rsid w:val="00694C7F"/>
    <w:rsid w:val="006A1CB9"/>
    <w:rsid w:val="006A266E"/>
    <w:rsid w:val="006A2FBF"/>
    <w:rsid w:val="006A4045"/>
    <w:rsid w:val="006B321E"/>
    <w:rsid w:val="006C1947"/>
    <w:rsid w:val="006C636B"/>
    <w:rsid w:val="006E2F86"/>
    <w:rsid w:val="007152FC"/>
    <w:rsid w:val="00716DC7"/>
    <w:rsid w:val="00726BCB"/>
    <w:rsid w:val="00733531"/>
    <w:rsid w:val="007B3874"/>
    <w:rsid w:val="007C7F1D"/>
    <w:rsid w:val="007E3F28"/>
    <w:rsid w:val="00800FBB"/>
    <w:rsid w:val="008152ED"/>
    <w:rsid w:val="008B7726"/>
    <w:rsid w:val="008F22B5"/>
    <w:rsid w:val="0091463A"/>
    <w:rsid w:val="009328B6"/>
    <w:rsid w:val="00933325"/>
    <w:rsid w:val="0098753C"/>
    <w:rsid w:val="00995658"/>
    <w:rsid w:val="00997C13"/>
    <w:rsid w:val="009B2239"/>
    <w:rsid w:val="009C60C7"/>
    <w:rsid w:val="009D7B94"/>
    <w:rsid w:val="00A0078C"/>
    <w:rsid w:val="00A3702A"/>
    <w:rsid w:val="00A52F6F"/>
    <w:rsid w:val="00A71F1A"/>
    <w:rsid w:val="00A97093"/>
    <w:rsid w:val="00AC594A"/>
    <w:rsid w:val="00AD0F33"/>
    <w:rsid w:val="00AD1919"/>
    <w:rsid w:val="00AF47F3"/>
    <w:rsid w:val="00B1128C"/>
    <w:rsid w:val="00B35316"/>
    <w:rsid w:val="00B5521F"/>
    <w:rsid w:val="00B84036"/>
    <w:rsid w:val="00B86169"/>
    <w:rsid w:val="00B901F9"/>
    <w:rsid w:val="00BE42CE"/>
    <w:rsid w:val="00BE534E"/>
    <w:rsid w:val="00C06E83"/>
    <w:rsid w:val="00C160F7"/>
    <w:rsid w:val="00C35447"/>
    <w:rsid w:val="00C554FE"/>
    <w:rsid w:val="00C5627C"/>
    <w:rsid w:val="00C56E15"/>
    <w:rsid w:val="00C67DE8"/>
    <w:rsid w:val="00C726EC"/>
    <w:rsid w:val="00C9022B"/>
    <w:rsid w:val="00C93A12"/>
    <w:rsid w:val="00CA354D"/>
    <w:rsid w:val="00CD37D1"/>
    <w:rsid w:val="00D31D50"/>
    <w:rsid w:val="00D344D9"/>
    <w:rsid w:val="00D651D5"/>
    <w:rsid w:val="00D72002"/>
    <w:rsid w:val="00D82EE4"/>
    <w:rsid w:val="00DB26EF"/>
    <w:rsid w:val="00DB437C"/>
    <w:rsid w:val="00DC5175"/>
    <w:rsid w:val="00DF5EC3"/>
    <w:rsid w:val="00E36241"/>
    <w:rsid w:val="00E4640A"/>
    <w:rsid w:val="00E64A17"/>
    <w:rsid w:val="00E7674E"/>
    <w:rsid w:val="00E968E1"/>
    <w:rsid w:val="00EA5C79"/>
    <w:rsid w:val="00EB6C68"/>
    <w:rsid w:val="00EC2753"/>
    <w:rsid w:val="00ED04CE"/>
    <w:rsid w:val="00ED0C3E"/>
    <w:rsid w:val="00EE773C"/>
    <w:rsid w:val="00F101E8"/>
    <w:rsid w:val="00F17A88"/>
    <w:rsid w:val="00F27278"/>
    <w:rsid w:val="00F55825"/>
    <w:rsid w:val="00F70CEB"/>
    <w:rsid w:val="00F806A5"/>
    <w:rsid w:val="02E65C6E"/>
    <w:rsid w:val="058F1702"/>
    <w:rsid w:val="07F76E9E"/>
    <w:rsid w:val="092D5A1E"/>
    <w:rsid w:val="0B9E140C"/>
    <w:rsid w:val="0BAE5D1E"/>
    <w:rsid w:val="0ECA2FBD"/>
    <w:rsid w:val="12691815"/>
    <w:rsid w:val="12C624DB"/>
    <w:rsid w:val="12C908DA"/>
    <w:rsid w:val="152D239E"/>
    <w:rsid w:val="17A4103D"/>
    <w:rsid w:val="1B123D55"/>
    <w:rsid w:val="1D010539"/>
    <w:rsid w:val="1D8E01B7"/>
    <w:rsid w:val="1E397176"/>
    <w:rsid w:val="1E501C47"/>
    <w:rsid w:val="1E9F190B"/>
    <w:rsid w:val="1F1D7927"/>
    <w:rsid w:val="1F8C51E1"/>
    <w:rsid w:val="1FAF312B"/>
    <w:rsid w:val="20947775"/>
    <w:rsid w:val="227B5090"/>
    <w:rsid w:val="25444AB3"/>
    <w:rsid w:val="27D33279"/>
    <w:rsid w:val="28355CE1"/>
    <w:rsid w:val="293164A9"/>
    <w:rsid w:val="2CB33F0C"/>
    <w:rsid w:val="2F8F0E33"/>
    <w:rsid w:val="33134E71"/>
    <w:rsid w:val="36BD0720"/>
    <w:rsid w:val="38CB7F9F"/>
    <w:rsid w:val="3B576E71"/>
    <w:rsid w:val="3D5870FA"/>
    <w:rsid w:val="49C72C38"/>
    <w:rsid w:val="49FD6207"/>
    <w:rsid w:val="4C5223EC"/>
    <w:rsid w:val="522076E0"/>
    <w:rsid w:val="59527BF2"/>
    <w:rsid w:val="5A2F1CE1"/>
    <w:rsid w:val="5AB81CD6"/>
    <w:rsid w:val="5EB56C59"/>
    <w:rsid w:val="62B94B4C"/>
    <w:rsid w:val="69EA722B"/>
    <w:rsid w:val="6B0510F0"/>
    <w:rsid w:val="6E1D4408"/>
    <w:rsid w:val="732A3884"/>
    <w:rsid w:val="745B3901"/>
    <w:rsid w:val="7A3E3B4E"/>
    <w:rsid w:val="7D31465E"/>
    <w:rsid w:val="7F421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/>
      <w:b/>
      <w:kern w:val="44"/>
      <w:sz w:val="44"/>
      <w:szCs w:val="20"/>
    </w:rPr>
  </w:style>
  <w:style w:type="paragraph" w:styleId="3">
    <w:name w:val="heading 2"/>
    <w:basedOn w:val="1"/>
    <w:next w:val="1"/>
    <w:link w:val="21"/>
    <w:qFormat/>
    <w:locked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/>
      <w:b/>
      <w:kern w:val="2"/>
      <w:sz w:val="32"/>
      <w:szCs w:val="20"/>
    </w:rPr>
  </w:style>
  <w:style w:type="paragraph" w:styleId="4">
    <w:name w:val="heading 3"/>
    <w:basedOn w:val="1"/>
    <w:next w:val="1"/>
    <w:link w:val="24"/>
    <w:qFormat/>
    <w:locked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/>
      <w:b/>
      <w:kern w:val="2"/>
      <w:sz w:val="32"/>
      <w:szCs w:val="20"/>
    </w:rPr>
  </w:style>
  <w:style w:type="paragraph" w:styleId="5">
    <w:name w:val="heading 4"/>
    <w:basedOn w:val="1"/>
    <w:next w:val="1"/>
    <w:link w:val="19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/>
      <w:sz w:val="24"/>
      <w:szCs w:val="24"/>
    </w:rPr>
  </w:style>
  <w:style w:type="character" w:styleId="12">
    <w:name w:val="Strong"/>
    <w:qFormat/>
    <w:locked/>
    <w:uiPriority w:val="99"/>
    <w:rPr>
      <w:rFonts w:cs="Times New Roman"/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qFormat/>
    <w:locked/>
    <w:uiPriority w:val="99"/>
    <w:rPr>
      <w:rFonts w:cs="Times New Roman"/>
      <w:i/>
      <w:iCs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Heading 1 Char"/>
    <w:qFormat/>
    <w:locked/>
    <w:uiPriority w:val="99"/>
    <w:rPr>
      <w:rFonts w:ascii="Tahoma" w:hAnsi="Tahoma" w:cs="Times New Roman"/>
      <w:b/>
      <w:bCs/>
      <w:kern w:val="44"/>
      <w:sz w:val="44"/>
      <w:szCs w:val="44"/>
    </w:rPr>
  </w:style>
  <w:style w:type="character" w:customStyle="1" w:styleId="17">
    <w:name w:val="Heading 2 Char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8">
    <w:name w:val="Heading 3 Char"/>
    <w:semiHidden/>
    <w:qFormat/>
    <w:locked/>
    <w:uiPriority w:val="99"/>
    <w:rPr>
      <w:rFonts w:ascii="Tahoma" w:hAnsi="Tahoma" w:cs="Times New Roman"/>
      <w:b/>
      <w:bCs/>
      <w:kern w:val="0"/>
      <w:sz w:val="32"/>
      <w:szCs w:val="32"/>
    </w:rPr>
  </w:style>
  <w:style w:type="character" w:customStyle="1" w:styleId="19">
    <w:name w:val="标题 4 字符"/>
    <w:link w:val="5"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20">
    <w:name w:val="标题 1 字符"/>
    <w:link w:val="2"/>
    <w:qFormat/>
    <w:locked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1">
    <w:name w:val="标题 2 字符"/>
    <w:link w:val="3"/>
    <w:qFormat/>
    <w:locked/>
    <w:uiPriority w:val="99"/>
    <w:rPr>
      <w:rFonts w:ascii="Cambria" w:hAnsi="Cambria" w:eastAsia="宋体"/>
      <w:b/>
      <w:kern w:val="2"/>
      <w:sz w:val="32"/>
      <w:lang w:val="en-US" w:eastAsia="zh-CN"/>
    </w:rPr>
  </w:style>
  <w:style w:type="paragraph" w:customStyle="1" w:styleId="22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customStyle="1" w:styleId="23">
    <w:name w:val="列出段落2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character" w:customStyle="1" w:styleId="24">
    <w:name w:val="标题 3 字符"/>
    <w:link w:val="4"/>
    <w:qFormat/>
    <w:locked/>
    <w:uiPriority w:val="99"/>
    <w:rPr>
      <w:rFonts w:eastAsia="宋体"/>
      <w:b/>
      <w:kern w:val="2"/>
      <w:sz w:val="32"/>
      <w:lang w:val="en-US" w:eastAsia="zh-CN"/>
    </w:rPr>
  </w:style>
  <w:style w:type="paragraph" w:customStyle="1" w:styleId="25">
    <w:name w:val="列出段落2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页眉 字符"/>
    <w:link w:val="8"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27">
    <w:name w:val="页脚 字符"/>
    <w:link w:val="7"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28">
    <w:name w:val="未处理的提及1"/>
    <w:basedOn w:val="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9">
    <w:name w:val="批注框文本 字符"/>
    <w:basedOn w:val="11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6B97-0B55-4C56-862B-B49EB079E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2155</Words>
  <Characters>2271</Characters>
  <Lines>21</Lines>
  <Paragraphs>5</Paragraphs>
  <TotalTime>0</TotalTime>
  <ScaleCrop>false</ScaleCrop>
  <LinksUpToDate>false</LinksUpToDate>
  <CharactersWithSpaces>2496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2017-08-20T02:09:00Z</dcterms:created>
  <dc:creator>Administrator</dc:creator>
  <cp:lastModifiedBy>RUIFOX</cp:lastModifiedBy>
  <cp:lastPrinted>2021-06-10T01:13:00Z</cp:lastPrinted>
  <dcterms:modified xsi:type="dcterms:W3CDTF">2025-06-16T03:41:26Z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FE3CBCAC0C244770BE919448580F5EF2_13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